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0BE6" w:rsidRPr="00AD20B0" w:rsidRDefault="00AD20B0" w:rsidP="00AD20B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20B0">
        <w:rPr>
          <w:rFonts w:ascii="Times New Roman" w:hAnsi="Times New Roman" w:cs="Times New Roman"/>
          <w:b/>
          <w:sz w:val="32"/>
          <w:szCs w:val="32"/>
        </w:rPr>
        <w:t>Протокол</w:t>
      </w:r>
      <w:r w:rsidR="00EB0BE6" w:rsidRPr="00AD20B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A06C0" w:rsidRPr="00AD20B0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="002A06C0" w:rsidRPr="00AD20B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B0BE6" w:rsidRPr="00AD20B0">
        <w:rPr>
          <w:rFonts w:ascii="Times New Roman" w:hAnsi="Times New Roman" w:cs="Times New Roman"/>
          <w:b/>
          <w:sz w:val="32"/>
          <w:szCs w:val="32"/>
        </w:rPr>
        <w:t>Открытого регионального конкурса на лучшее исполнение</w:t>
      </w:r>
    </w:p>
    <w:p w:rsidR="00EB0BE6" w:rsidRPr="00AD20B0" w:rsidRDefault="00EB0BE6" w:rsidP="00AD20B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20B0">
        <w:rPr>
          <w:rFonts w:ascii="Times New Roman" w:hAnsi="Times New Roman" w:cs="Times New Roman"/>
          <w:b/>
          <w:sz w:val="32"/>
          <w:szCs w:val="32"/>
        </w:rPr>
        <w:t>произведения под фонограмму «Кузница талантов»</w:t>
      </w:r>
    </w:p>
    <w:p w:rsidR="00EB0BE6" w:rsidRPr="00546AF2" w:rsidRDefault="00EB0BE6" w:rsidP="00546AF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AD20B0">
        <w:rPr>
          <w:rFonts w:ascii="Times New Roman" w:hAnsi="Times New Roman" w:cs="Times New Roman"/>
          <w:b/>
          <w:sz w:val="32"/>
          <w:szCs w:val="32"/>
        </w:rPr>
        <w:t>Н</w:t>
      </w:r>
      <w:r w:rsidR="002E5FCF" w:rsidRPr="00AD20B0">
        <w:rPr>
          <w:rFonts w:ascii="Times New Roman" w:hAnsi="Times New Roman" w:cs="Times New Roman"/>
          <w:b/>
          <w:sz w:val="32"/>
          <w:szCs w:val="32"/>
        </w:rPr>
        <w:t>оминация: «Народные струнные</w:t>
      </w:r>
      <w:r w:rsidR="002A06C0" w:rsidRPr="00AD20B0">
        <w:rPr>
          <w:rFonts w:ascii="Times New Roman" w:hAnsi="Times New Roman" w:cs="Times New Roman"/>
          <w:b/>
          <w:sz w:val="32"/>
          <w:szCs w:val="32"/>
        </w:rPr>
        <w:t xml:space="preserve"> инструменты»</w:t>
      </w:r>
    </w:p>
    <w:p w:rsidR="00B772FD" w:rsidRPr="00AD20B0" w:rsidRDefault="00B772FD" w:rsidP="00AD2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4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1843"/>
        <w:gridCol w:w="1559"/>
        <w:gridCol w:w="1843"/>
        <w:gridCol w:w="2126"/>
        <w:gridCol w:w="1984"/>
        <w:gridCol w:w="3686"/>
        <w:gridCol w:w="1696"/>
      </w:tblGrid>
      <w:tr w:rsidR="00193CE3" w:rsidRPr="00AD20B0" w:rsidTr="00193CE3">
        <w:trPr>
          <w:trHeight w:val="1327"/>
        </w:trPr>
        <w:tc>
          <w:tcPr>
            <w:tcW w:w="710" w:type="dxa"/>
          </w:tcPr>
          <w:p w:rsidR="00EB0BE6" w:rsidRPr="00AD20B0" w:rsidRDefault="00EB0BE6" w:rsidP="00193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43" w:type="dxa"/>
          </w:tcPr>
          <w:p w:rsidR="00EB0BE6" w:rsidRPr="00AD20B0" w:rsidRDefault="00EB0BE6" w:rsidP="00193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559" w:type="dxa"/>
          </w:tcPr>
          <w:p w:rsidR="00EB0BE6" w:rsidRPr="00AD20B0" w:rsidRDefault="00EB0BE6" w:rsidP="00AD2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843" w:type="dxa"/>
          </w:tcPr>
          <w:p w:rsidR="00EB0BE6" w:rsidRPr="00AD20B0" w:rsidRDefault="00EB0BE6" w:rsidP="00C54C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Инструмент, возрастная группа</w:t>
            </w:r>
          </w:p>
        </w:tc>
        <w:tc>
          <w:tcPr>
            <w:tcW w:w="2126" w:type="dxa"/>
          </w:tcPr>
          <w:p w:rsidR="00EB0BE6" w:rsidRPr="00AD20B0" w:rsidRDefault="00EB0BE6" w:rsidP="00AD2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1984" w:type="dxa"/>
          </w:tcPr>
          <w:p w:rsidR="00EB0BE6" w:rsidRPr="00AD20B0" w:rsidRDefault="00EB0BE6" w:rsidP="00AD2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Ф.И.О. учителя</w:t>
            </w:r>
          </w:p>
        </w:tc>
        <w:tc>
          <w:tcPr>
            <w:tcW w:w="3686" w:type="dxa"/>
          </w:tcPr>
          <w:p w:rsidR="00EB0BE6" w:rsidRPr="00AD20B0" w:rsidRDefault="00EB0BE6" w:rsidP="00193CE3">
            <w:pPr>
              <w:ind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Программа выступления, ссылка</w:t>
            </w:r>
          </w:p>
        </w:tc>
        <w:tc>
          <w:tcPr>
            <w:tcW w:w="1696" w:type="dxa"/>
          </w:tcPr>
          <w:p w:rsidR="00EB0BE6" w:rsidRPr="00AD20B0" w:rsidRDefault="00EB0BE6" w:rsidP="00AD2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</w:tr>
      <w:tr w:rsidR="00B772FD" w:rsidRPr="00AD20B0" w:rsidTr="00193CE3">
        <w:trPr>
          <w:trHeight w:val="447"/>
        </w:trPr>
        <w:tc>
          <w:tcPr>
            <w:tcW w:w="15447" w:type="dxa"/>
            <w:gridSpan w:val="8"/>
          </w:tcPr>
          <w:p w:rsidR="002A06C0" w:rsidRPr="00AD20B0" w:rsidRDefault="002A06C0" w:rsidP="00C54C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 А (до 8 лет включительно)</w:t>
            </w:r>
          </w:p>
          <w:p w:rsidR="002A06C0" w:rsidRPr="00AD20B0" w:rsidRDefault="002A06C0" w:rsidP="00C54C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CE3" w:rsidRPr="00AD20B0" w:rsidTr="00546AF2">
        <w:trPr>
          <w:trHeight w:val="2384"/>
        </w:trPr>
        <w:tc>
          <w:tcPr>
            <w:tcW w:w="710" w:type="dxa"/>
          </w:tcPr>
          <w:p w:rsidR="00D04207" w:rsidRPr="00AD20B0" w:rsidRDefault="00D04207" w:rsidP="00193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43" w:type="dxa"/>
          </w:tcPr>
          <w:p w:rsidR="00D04207" w:rsidRPr="00AD20B0" w:rsidRDefault="00D04207" w:rsidP="00AD20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Шинтарь</w:t>
            </w:r>
            <w:proofErr w:type="spellEnd"/>
            <w:r w:rsidRPr="00AD20B0">
              <w:rPr>
                <w:rFonts w:ascii="Times New Roman" w:hAnsi="Times New Roman" w:cs="Times New Roman"/>
                <w:sz w:val="28"/>
                <w:szCs w:val="28"/>
              </w:rPr>
              <w:t xml:space="preserve"> Милана Николаевна</w:t>
            </w:r>
          </w:p>
        </w:tc>
        <w:tc>
          <w:tcPr>
            <w:tcW w:w="1559" w:type="dxa"/>
          </w:tcPr>
          <w:p w:rsidR="00D04207" w:rsidRPr="00AD20B0" w:rsidRDefault="00D04207" w:rsidP="00AD20B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30.05.2017</w:t>
            </w:r>
          </w:p>
        </w:tc>
        <w:tc>
          <w:tcPr>
            <w:tcW w:w="1843" w:type="dxa"/>
          </w:tcPr>
          <w:p w:rsidR="00D04207" w:rsidRPr="00AD20B0" w:rsidRDefault="00AD20B0" w:rsidP="00C54C2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цимбалы, </w:t>
            </w:r>
            <w:r w:rsidR="00D04207" w:rsidRPr="00AD20B0">
              <w:rPr>
                <w:rFonts w:ascii="Times New Roman" w:hAnsi="Times New Roman" w:cs="Times New Roman"/>
                <w:sz w:val="28"/>
                <w:szCs w:val="28"/>
              </w:rPr>
              <w:t>младшая группа А</w:t>
            </w:r>
          </w:p>
        </w:tc>
        <w:tc>
          <w:tcPr>
            <w:tcW w:w="2126" w:type="dxa"/>
          </w:tcPr>
          <w:p w:rsidR="00D04207" w:rsidRPr="00AD20B0" w:rsidRDefault="00D04207" w:rsidP="00AD2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  <w:r w:rsidR="00AD20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музыкальный класс  </w:t>
            </w:r>
            <w:proofErr w:type="spellStart"/>
            <w:r w:rsidR="00AD20B0">
              <w:rPr>
                <w:rFonts w:ascii="Times New Roman" w:hAnsi="Times New Roman" w:cs="Times New Roman"/>
                <w:sz w:val="28"/>
                <w:szCs w:val="28"/>
              </w:rPr>
              <w:t>аг.</w:t>
            </w: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Ладеники</w:t>
            </w:r>
            <w:proofErr w:type="spellEnd"/>
          </w:p>
        </w:tc>
        <w:tc>
          <w:tcPr>
            <w:tcW w:w="1984" w:type="dxa"/>
          </w:tcPr>
          <w:p w:rsidR="00D04207" w:rsidRPr="00AD20B0" w:rsidRDefault="00D04207" w:rsidP="00AD20B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Рахман Наталья Евгеньевна</w:t>
            </w:r>
          </w:p>
        </w:tc>
        <w:tc>
          <w:tcPr>
            <w:tcW w:w="3686" w:type="dxa"/>
          </w:tcPr>
          <w:p w:rsidR="00D04207" w:rsidRDefault="00D04207" w:rsidP="00AD20B0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  <w:proofErr w:type="spellStart"/>
            <w:r w:rsidRPr="00AD20B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>В.Дмитриенко</w:t>
            </w:r>
            <w:proofErr w:type="spellEnd"/>
            <w:r w:rsidRPr="00AD20B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 xml:space="preserve"> «Шёлк»</w:t>
            </w:r>
          </w:p>
          <w:p w:rsidR="00AD20B0" w:rsidRPr="00AD20B0" w:rsidRDefault="00AD20B0" w:rsidP="00AD20B0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</w:p>
          <w:p w:rsidR="00D04207" w:rsidRPr="00AD20B0" w:rsidRDefault="00D04207" w:rsidP="00AD20B0">
            <w:pPr>
              <w:tabs>
                <w:tab w:val="left" w:pos="596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history="1">
              <w:r w:rsidRPr="00AD20B0">
                <w:rPr>
                  <w:rStyle w:val="a4"/>
                  <w:sz w:val="28"/>
                  <w:szCs w:val="28"/>
                  <w:u w:val="none"/>
                </w:rPr>
                <w:t>https://youtu.be/gqHEMF49xWU?si=ib_4-uwxVBhRTfdy</w:t>
              </w:r>
            </w:hyperlink>
            <w:r w:rsidRPr="00AD20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96" w:type="dxa"/>
          </w:tcPr>
          <w:p w:rsidR="0038056F" w:rsidRDefault="0038056F" w:rsidP="000F23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04207" w:rsidRPr="00AD20B0" w:rsidRDefault="0038056F" w:rsidP="000F2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I степени</w:t>
            </w:r>
          </w:p>
        </w:tc>
      </w:tr>
      <w:tr w:rsidR="00B772FD" w:rsidRPr="00AD20B0" w:rsidTr="00193CE3">
        <w:trPr>
          <w:trHeight w:val="540"/>
        </w:trPr>
        <w:tc>
          <w:tcPr>
            <w:tcW w:w="15447" w:type="dxa"/>
            <w:gridSpan w:val="8"/>
          </w:tcPr>
          <w:p w:rsidR="00D04207" w:rsidRPr="00AD20B0" w:rsidRDefault="00D04207" w:rsidP="00C54C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 В (от 9 до 10 лет включительно)</w:t>
            </w:r>
          </w:p>
          <w:p w:rsidR="00D04207" w:rsidRPr="00AD20B0" w:rsidRDefault="00D04207" w:rsidP="00C54C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CE3" w:rsidRPr="00AD20B0" w:rsidTr="00193CE3">
        <w:trPr>
          <w:trHeight w:val="1770"/>
        </w:trPr>
        <w:tc>
          <w:tcPr>
            <w:tcW w:w="710" w:type="dxa"/>
          </w:tcPr>
          <w:p w:rsidR="00D04207" w:rsidRPr="00AD20B0" w:rsidRDefault="00AD20B0" w:rsidP="00193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43" w:type="dxa"/>
          </w:tcPr>
          <w:p w:rsidR="00D04207" w:rsidRPr="00AD20B0" w:rsidRDefault="00D04207" w:rsidP="00AD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Гукиш</w:t>
            </w:r>
            <w:proofErr w:type="spellEnd"/>
            <w:r w:rsidRPr="00AD20B0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 Витальевна</w:t>
            </w:r>
          </w:p>
        </w:tc>
        <w:tc>
          <w:tcPr>
            <w:tcW w:w="1559" w:type="dxa"/>
          </w:tcPr>
          <w:p w:rsidR="00D04207" w:rsidRPr="00AD20B0" w:rsidRDefault="00D04207" w:rsidP="00AD2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25.04.2016</w:t>
            </w:r>
          </w:p>
        </w:tc>
        <w:tc>
          <w:tcPr>
            <w:tcW w:w="1843" w:type="dxa"/>
          </w:tcPr>
          <w:p w:rsidR="00D04207" w:rsidRPr="00AD20B0" w:rsidRDefault="00AD20B0" w:rsidP="00C54C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D04207" w:rsidRPr="00AD20B0">
              <w:rPr>
                <w:rFonts w:ascii="Times New Roman" w:hAnsi="Times New Roman" w:cs="Times New Roman"/>
                <w:sz w:val="28"/>
                <w:szCs w:val="28"/>
              </w:rPr>
              <w:t>имбалы, младшая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  <w:r w:rsidR="00D04207" w:rsidRPr="00AD20B0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2126" w:type="dxa"/>
          </w:tcPr>
          <w:p w:rsidR="00D04207" w:rsidRPr="00AD20B0" w:rsidRDefault="00D04207" w:rsidP="00AD2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1984" w:type="dxa"/>
          </w:tcPr>
          <w:p w:rsidR="00D04207" w:rsidRPr="00AD20B0" w:rsidRDefault="00D04207" w:rsidP="00AD2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Лясковская</w:t>
            </w:r>
            <w:proofErr w:type="spellEnd"/>
            <w:r w:rsidRPr="00AD20B0">
              <w:rPr>
                <w:rFonts w:ascii="Times New Roman" w:hAnsi="Times New Roman" w:cs="Times New Roman"/>
                <w:sz w:val="28"/>
                <w:szCs w:val="28"/>
              </w:rPr>
              <w:t xml:space="preserve"> Наталья Сергеевна</w:t>
            </w:r>
          </w:p>
          <w:p w:rsidR="00D04207" w:rsidRPr="00AD20B0" w:rsidRDefault="00D04207" w:rsidP="00AD2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D04207" w:rsidRDefault="00D04207" w:rsidP="00193CE3">
            <w:pPr>
              <w:ind w:right="29"/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  <w:proofErr w:type="spellStart"/>
            <w:r w:rsidRPr="00AD20B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>Я.Френкель</w:t>
            </w:r>
            <w:proofErr w:type="spellEnd"/>
            <w:r w:rsidRPr="00AD20B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 xml:space="preserve"> «Вальс расставания» из к/ф «Женщины»</w:t>
            </w:r>
          </w:p>
          <w:p w:rsidR="00AD20B0" w:rsidRPr="00AD20B0" w:rsidRDefault="00AD20B0" w:rsidP="00AD20B0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</w:p>
          <w:p w:rsidR="00B772FD" w:rsidRPr="00B772FD" w:rsidRDefault="00D04207" w:rsidP="00193CE3">
            <w:pPr>
              <w:ind w:right="29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5" w:history="1">
              <w:r w:rsidRPr="00AD20B0">
                <w:rPr>
                  <w:rStyle w:val="a4"/>
                  <w:sz w:val="28"/>
                  <w:szCs w:val="28"/>
                  <w:u w:val="none"/>
                </w:rPr>
                <w:t>https://youtu.be/S3owMYjHdGA?si=4w8e8ba_QgET7O-B</w:t>
              </w:r>
            </w:hyperlink>
          </w:p>
        </w:tc>
        <w:tc>
          <w:tcPr>
            <w:tcW w:w="1696" w:type="dxa"/>
          </w:tcPr>
          <w:p w:rsidR="0038056F" w:rsidRDefault="0038056F" w:rsidP="000F23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04207" w:rsidRPr="00AD20B0" w:rsidRDefault="0038056F" w:rsidP="000F2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 xml:space="preserve">Диплом лауреата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II степени</w:t>
            </w:r>
          </w:p>
        </w:tc>
      </w:tr>
      <w:tr w:rsidR="00193CE3" w:rsidRPr="00AD20B0" w:rsidTr="00193CE3">
        <w:trPr>
          <w:trHeight w:val="1770"/>
        </w:trPr>
        <w:tc>
          <w:tcPr>
            <w:tcW w:w="710" w:type="dxa"/>
          </w:tcPr>
          <w:p w:rsidR="00775800" w:rsidRPr="00AD20B0" w:rsidRDefault="00AD20B0" w:rsidP="00193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43" w:type="dxa"/>
          </w:tcPr>
          <w:p w:rsidR="00775800" w:rsidRPr="00AD20B0" w:rsidRDefault="00775800" w:rsidP="00AD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Дорофейчик</w:t>
            </w:r>
            <w:proofErr w:type="spellEnd"/>
            <w:r w:rsidRPr="00AD20B0">
              <w:rPr>
                <w:rFonts w:ascii="Times New Roman" w:hAnsi="Times New Roman" w:cs="Times New Roman"/>
                <w:sz w:val="28"/>
                <w:szCs w:val="28"/>
              </w:rPr>
              <w:t xml:space="preserve"> Ульяна Андреевна</w:t>
            </w:r>
          </w:p>
        </w:tc>
        <w:tc>
          <w:tcPr>
            <w:tcW w:w="1559" w:type="dxa"/>
          </w:tcPr>
          <w:p w:rsidR="00775800" w:rsidRPr="00AD20B0" w:rsidRDefault="00775800" w:rsidP="00AD2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24.11.2016</w:t>
            </w:r>
          </w:p>
        </w:tc>
        <w:tc>
          <w:tcPr>
            <w:tcW w:w="1843" w:type="dxa"/>
          </w:tcPr>
          <w:p w:rsidR="00775800" w:rsidRPr="00AD20B0" w:rsidRDefault="00193CE3" w:rsidP="00C54C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домра</w:t>
            </w:r>
            <w:r w:rsidR="00775800" w:rsidRPr="00AD20B0">
              <w:rPr>
                <w:rFonts w:ascii="Times New Roman" w:hAnsi="Times New Roman" w:cs="Times New Roman"/>
                <w:sz w:val="28"/>
                <w:szCs w:val="28"/>
              </w:rPr>
              <w:t>, младшая</w:t>
            </w:r>
            <w:r w:rsidR="00AD20B0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  <w:r w:rsidR="00775800" w:rsidRPr="00AD20B0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2126" w:type="dxa"/>
          </w:tcPr>
          <w:p w:rsidR="00775800" w:rsidRPr="00AD20B0" w:rsidRDefault="00775800" w:rsidP="00AD2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1984" w:type="dxa"/>
          </w:tcPr>
          <w:p w:rsidR="00AD20B0" w:rsidRDefault="00AD20B0" w:rsidP="00AD2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Яцук</w:t>
            </w:r>
          </w:p>
          <w:p w:rsidR="00775800" w:rsidRPr="00AD20B0" w:rsidRDefault="00775800" w:rsidP="00AD2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B0">
              <w:rPr>
                <w:rFonts w:ascii="Times New Roman" w:hAnsi="Times New Roman" w:cs="Times New Roman"/>
                <w:sz w:val="28"/>
                <w:szCs w:val="28"/>
              </w:rPr>
              <w:t>Юлия Владимировна</w:t>
            </w:r>
          </w:p>
        </w:tc>
        <w:tc>
          <w:tcPr>
            <w:tcW w:w="3686" w:type="dxa"/>
          </w:tcPr>
          <w:p w:rsidR="00775800" w:rsidRDefault="00775800" w:rsidP="00AD20B0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  <w:proofErr w:type="spellStart"/>
            <w:r w:rsidRPr="00AD20B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>В.Шаинский</w:t>
            </w:r>
            <w:proofErr w:type="spellEnd"/>
            <w:r w:rsidRPr="00AD20B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 xml:space="preserve"> «</w:t>
            </w:r>
            <w:r w:rsidR="00193CE3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>Песенка п</w:t>
            </w:r>
            <w:r w:rsidRPr="00AD20B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>ро кузнечика»</w:t>
            </w:r>
          </w:p>
          <w:p w:rsidR="00193CE3" w:rsidRDefault="00193CE3" w:rsidP="00AD20B0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</w:p>
          <w:p w:rsidR="00193CE3" w:rsidRPr="0038056F" w:rsidRDefault="00193CE3" w:rsidP="00546AF2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  <w:hyperlink r:id="rId6" w:history="1">
              <w:r w:rsidRPr="00AD20B0">
                <w:rPr>
                  <w:rStyle w:val="a4"/>
                  <w:sz w:val="28"/>
                  <w:szCs w:val="28"/>
                  <w:u w:val="none"/>
                </w:rPr>
                <w:t>https://youtube.com/shorts/YZfx8yu8H0E?si=HKlIIbagP5Zzag5h</w:t>
              </w:r>
            </w:hyperlink>
          </w:p>
        </w:tc>
        <w:tc>
          <w:tcPr>
            <w:tcW w:w="1696" w:type="dxa"/>
          </w:tcPr>
          <w:p w:rsidR="0038056F" w:rsidRDefault="0038056F" w:rsidP="00AD2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5800" w:rsidRPr="00AD20B0" w:rsidRDefault="0038056F" w:rsidP="00AD2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I степени</w:t>
            </w:r>
          </w:p>
        </w:tc>
      </w:tr>
    </w:tbl>
    <w:p w:rsidR="00EB0BE6" w:rsidRPr="0038056F" w:rsidRDefault="00EB0BE6" w:rsidP="00AD20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B0BE6" w:rsidRPr="0038056F" w:rsidSect="00546AF2">
      <w:pgSz w:w="16838" w:h="11906" w:orient="landscape"/>
      <w:pgMar w:top="567" w:right="678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BE6"/>
    <w:rsid w:val="0004107B"/>
    <w:rsid w:val="000F23DC"/>
    <w:rsid w:val="00193CE3"/>
    <w:rsid w:val="002A06C0"/>
    <w:rsid w:val="002E5FCF"/>
    <w:rsid w:val="0038056F"/>
    <w:rsid w:val="004E1476"/>
    <w:rsid w:val="00546AF2"/>
    <w:rsid w:val="005B3890"/>
    <w:rsid w:val="00775800"/>
    <w:rsid w:val="007B0DB2"/>
    <w:rsid w:val="00826E73"/>
    <w:rsid w:val="008463D3"/>
    <w:rsid w:val="009540EF"/>
    <w:rsid w:val="009808D7"/>
    <w:rsid w:val="00AD20B0"/>
    <w:rsid w:val="00B772FD"/>
    <w:rsid w:val="00BD3739"/>
    <w:rsid w:val="00C54C24"/>
    <w:rsid w:val="00D04207"/>
    <w:rsid w:val="00D55608"/>
    <w:rsid w:val="00EB0BE6"/>
    <w:rsid w:val="00F4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3B2D2"/>
  <w15:chartTrackingRefBased/>
  <w15:docId w15:val="{FE63E9BD-CB1D-4D91-851C-2966C609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B0DB2"/>
    <w:rPr>
      <w:rFonts w:ascii="Times New Roman" w:hAnsi="Times New Roman"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AD20B0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193C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be.com/shorts/YZfx8yu8H0E?si=HKlIIbagP5Zzag5h" TargetMode="External"/><Relationship Id="rId5" Type="http://schemas.openxmlformats.org/officeDocument/2006/relationships/hyperlink" Target="https://youtu.be/S3owMYjHdGA?si=4w8e8ba_QgET7O-B" TargetMode="External"/><Relationship Id="rId4" Type="http://schemas.openxmlformats.org/officeDocument/2006/relationships/hyperlink" Target="https://youtu.be/gqHEMF49xWU?si=ib_4-uwxVBhRTfd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HomeC</dc:creator>
  <cp:keywords/>
  <dc:description/>
  <cp:lastModifiedBy>User</cp:lastModifiedBy>
  <cp:revision>14</cp:revision>
  <cp:lastPrinted>2026-04-29T07:44:00Z</cp:lastPrinted>
  <dcterms:created xsi:type="dcterms:W3CDTF">2026-04-26T19:04:00Z</dcterms:created>
  <dcterms:modified xsi:type="dcterms:W3CDTF">2026-04-30T11:19:00Z</dcterms:modified>
</cp:coreProperties>
</file>